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0021D9">
        <w:t>06</w:t>
      </w:r>
      <w:bookmarkStart w:id="0" w:name="_GoBack"/>
      <w:bookmarkEnd w:id="0"/>
      <w:r w:rsidR="0034673F">
        <w:t>/05</w:t>
      </w:r>
      <w:r w:rsidR="00CB15E1" w:rsidRPr="00CB15E1">
        <w:t xml:space="preserve">/2018/PO, data: </w:t>
      </w:r>
      <w:r w:rsidR="0034673F">
        <w:t>18.05</w:t>
      </w:r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54" w:rsidRDefault="006E1C54" w:rsidP="006C1B6E">
      <w:pPr>
        <w:spacing w:after="0" w:line="240" w:lineRule="auto"/>
      </w:pPr>
      <w:r>
        <w:separator/>
      </w:r>
    </w:p>
  </w:endnote>
  <w:endnote w:type="continuationSeparator" w:id="0">
    <w:p w:rsidR="006E1C54" w:rsidRDefault="006E1C5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54" w:rsidRDefault="006E1C54" w:rsidP="006C1B6E">
      <w:pPr>
        <w:spacing w:after="0" w:line="240" w:lineRule="auto"/>
      </w:pPr>
      <w:r>
        <w:separator/>
      </w:r>
    </w:p>
  </w:footnote>
  <w:footnote w:type="continuationSeparator" w:id="0">
    <w:p w:rsidR="006E1C54" w:rsidRDefault="006E1C5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21D9"/>
    <w:rsid w:val="00146A47"/>
    <w:rsid w:val="00251C3D"/>
    <w:rsid w:val="0034673F"/>
    <w:rsid w:val="003B0B18"/>
    <w:rsid w:val="003F2745"/>
    <w:rsid w:val="00447BA0"/>
    <w:rsid w:val="00603BFB"/>
    <w:rsid w:val="006C1B6E"/>
    <w:rsid w:val="006E1C54"/>
    <w:rsid w:val="007F2D60"/>
    <w:rsid w:val="009650D3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F7628A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8</cp:revision>
  <cp:lastPrinted>2018-05-18T09:08:00Z</cp:lastPrinted>
  <dcterms:created xsi:type="dcterms:W3CDTF">2018-03-05T10:25:00Z</dcterms:created>
  <dcterms:modified xsi:type="dcterms:W3CDTF">2018-05-23T08:29:00Z</dcterms:modified>
</cp:coreProperties>
</file>